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48" w:rsidRDefault="009D4848">
      <w:pPr>
        <w:pBdr>
          <w:bottom w:val="single" w:sz="12" w:space="1" w:color="auto"/>
        </w:pBdr>
      </w:pPr>
    </w:p>
    <w:p w:rsidR="00062281" w:rsidRDefault="00062281">
      <w:r>
        <w:t>(meno a priezvisko zákonného zástupcu žiaka)</w:t>
      </w:r>
    </w:p>
    <w:p w:rsidR="00062281" w:rsidRDefault="00062281"/>
    <w:p w:rsidR="00062281" w:rsidRDefault="00062281"/>
    <w:p w:rsidR="00062281" w:rsidRDefault="00062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Súkromná základná umelecká škola Trenčín</w:t>
      </w:r>
    </w:p>
    <w:p w:rsidR="00062281" w:rsidRDefault="00062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Novomeského 11</w:t>
      </w:r>
    </w:p>
    <w:p w:rsidR="00062281" w:rsidRDefault="00062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911 08  Trenčín</w:t>
      </w:r>
    </w:p>
    <w:p w:rsidR="00062281" w:rsidRDefault="00062281"/>
    <w:p w:rsidR="00062281" w:rsidRPr="00062281" w:rsidRDefault="00062281">
      <w:pPr>
        <w:rPr>
          <w:b/>
        </w:rPr>
      </w:pPr>
      <w:r w:rsidRPr="00062281">
        <w:rPr>
          <w:b/>
        </w:rPr>
        <w:t>Žiadosť o individuálny študijný plán žiaka</w:t>
      </w:r>
    </w:p>
    <w:p w:rsidR="00062281" w:rsidRDefault="00062281">
      <w:r>
        <w:t>Žiadam vedenie školy o poskytnutie individuálneho študijného plánu pre moju dcéru/syna</w:t>
      </w:r>
    </w:p>
    <w:p w:rsidR="00062281" w:rsidRDefault="00062281">
      <w:r>
        <w:t>(uveďte meno)  ....................................................................  žiačku/žiaka ............................ odboru ........................... ročník</w:t>
      </w:r>
      <w:r w:rsidR="000915CF">
        <w:t xml:space="preserve">...................časti .......................stupňa  </w:t>
      </w:r>
      <w:r>
        <w:t xml:space="preserve">zaradeného v hlavnom predmete </w:t>
      </w:r>
      <w:r w:rsidR="000915CF">
        <w:t xml:space="preserve">............................................................... </w:t>
      </w:r>
      <w:r>
        <w:t>u pedagóga.................................................</w:t>
      </w:r>
      <w:r w:rsidR="000915CF">
        <w:t>.</w:t>
      </w:r>
    </w:p>
    <w:p w:rsidR="000915CF" w:rsidRDefault="000915CF">
      <w:r>
        <w:t>Žiadam o individuálny študijný plán z predmetu ...................................................</w:t>
      </w:r>
    </w:p>
    <w:p w:rsidR="00062281" w:rsidRDefault="00062281">
      <w:r>
        <w:t>z dôvodov: a) už absolvoval/a</w:t>
      </w:r>
    </w:p>
    <w:p w:rsidR="00062281" w:rsidRDefault="00062281">
      <w:r>
        <w:tab/>
        <w:t xml:space="preserve">       b) časových</w:t>
      </w:r>
    </w:p>
    <w:p w:rsidR="00062281" w:rsidRDefault="00062281">
      <w:r>
        <w:t xml:space="preserve"> </w:t>
      </w:r>
      <w:r>
        <w:tab/>
        <w:t xml:space="preserve">      c) zdravotných</w:t>
      </w:r>
    </w:p>
    <w:p w:rsidR="00062281" w:rsidRDefault="00062281">
      <w:r>
        <w:t xml:space="preserve">                    d) iných ...................................................</w:t>
      </w:r>
    </w:p>
    <w:p w:rsidR="00062281" w:rsidRDefault="00062281"/>
    <w:p w:rsidR="00062281" w:rsidRDefault="00062281"/>
    <w:p w:rsidR="00062281" w:rsidRDefault="00062281"/>
    <w:p w:rsidR="00062281" w:rsidRDefault="00062281">
      <w:r>
        <w:t xml:space="preserve">V Trenčíne dňa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p w:rsidR="00062281" w:rsidRDefault="000622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zákonného zástupcu                                                       </w:t>
      </w:r>
    </w:p>
    <w:p w:rsidR="00062281" w:rsidRDefault="00062281"/>
    <w:p w:rsidR="00062281" w:rsidRDefault="00062281"/>
    <w:sectPr w:rsidR="00062281" w:rsidSect="009D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2281"/>
    <w:rsid w:val="00062281"/>
    <w:rsid w:val="000915CF"/>
    <w:rsid w:val="009D4848"/>
    <w:rsid w:val="00DC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48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2</cp:revision>
  <dcterms:created xsi:type="dcterms:W3CDTF">2017-11-30T11:22:00Z</dcterms:created>
  <dcterms:modified xsi:type="dcterms:W3CDTF">2018-01-19T06:47:00Z</dcterms:modified>
</cp:coreProperties>
</file>